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  <w:ind w:left="-709"/>
      </w:pPr>
      <w:r>
        <w:rPr>
          <w:rFonts w:ascii="Roboto" w:hAnsi="Roboto" w:cs="Roboto"/>
          <w:b/>
          <w:color w:val="3C3C3B"/>
          <w:spacing w:val="30"/>
          <w:sz w:val="18"/>
        </w:rPr>
        <w:t>MUSTERVORLAGE</w:t>
      </w:r>
    </w:p>
    <w:p>
      <w:pPr>
        <w:shd w:val="clear" w:color="auto" w:fill="DEDC00"/>
        <w:spacing w:before="0" w:after="240"/>
        <w:ind w:left="-709" w:right="-142"/>
      </w:pPr>
      <w:r>
        <w:rPr>
          <w:rFonts w:ascii="Roboto" w:hAnsi="Roboto" w:cs="Roboto"/>
          <w:b/>
          <w:color w:val="3C3C3B"/>
          <w:sz w:val="44"/>
          <w:szCs w:val="44"/>
        </w:rPr>
        <w:t xml:space="preserve"> Abrisszettel für mehr Verbundenheit</w:t>
      </w:r>
    </w:p>
    <w:tbl>
      <w:tblPr>
        <w:tblStyle w:val="TableNormal"/>
        <w:tblW w:w="10540" w:type="dxa"/>
        <w:tblInd w:w="-709" w:type="dxa"/>
        <w:tblBorders>
          <w:top w:val="dashed" w:sz="8" w:space="0" w:color="3C3C3B"/>
          <w:left w:val="dashed" w:sz="8" w:space="0" w:color="3C3C3B"/>
          <w:bottom w:val="dashed" w:sz="8" w:space="0" w:color="3C3C3B"/>
          <w:right w:val="dashed" w:sz="8" w:space="0" w:color="3C3C3B"/>
          <w:insideH w:val="dashed" w:sz="8" w:space="0" w:color="3C3C3B"/>
          <w:insideV w:val="dashed" w:sz="8" w:space="0" w:color="3C3C3B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5"/>
      </w:tblGrid>
      <w:tr w:rsidR="00E67112" w:rsidRPr="0045118F" w14:paraId="3C6060BE" w14:textId="77777777" w:rsidTr="00945668">
        <w:trPr>
          <w:trHeight w:val="1553"/>
        </w:trPr>
        <w:tc>
          <w:tcPr>
            <w:tcW w:w="10540" w:type="dxa"/>
            <w:gridSpan w:val="16"/>
            <w:tcBorders>
              <w:top w:val="nil"/>
              <w:left w:val="nil"/>
              <w:right w:val="nil"/>
            </w:tcBorders>
            <w:shd w:val="clear" w:color="auto" w:fill="E84E0F"/>
          </w:tcPr>
          <w:p w14:paraId="7356A89F" w14:textId="77777777" w:rsidR="00E67112" w:rsidRPr="009B6220" w:rsidRDefault="00E67112" w:rsidP="00390BAB">
            <w:pPr>
              <w:pStyle w:val="TableParagraph"/>
              <w:spacing w:before="49"/>
              <w:ind w:left="100"/>
              <w:rPr>
                <w:rFonts w:ascii="Roboto" w:hAnsi="Roboto" w:cs="Roboto"/>
                <w:sz w:val="32"/>
                <w:szCs w:val="32"/>
                <w:lang w:val="de-DE"/>
              </w:rPr>
            </w:pPr>
            <w:r w:rsidRPr="009B6220">
              <w:rPr>
                <w:rFonts w:ascii="Segoe UI Symbol" w:hAnsi="Segoe UI Symbol" w:cs="Segoe UI Symbol"/>
                <w:color w:val="FFFFFF"/>
                <w:sz w:val="32"/>
                <w:szCs w:val="32"/>
                <w:lang w:val="de-DE"/>
              </w:rPr>
              <w:t>☺</w:t>
            </w:r>
            <w:r w:rsidRPr="009B6220">
              <w:rPr>
                <w:rFonts w:ascii="Roboto" w:hAnsi="Roboto" w:cs="Roboto"/>
                <w:color w:val="FFFFFF"/>
                <w:spacing w:val="-39"/>
                <w:sz w:val="32"/>
                <w:szCs w:val="32"/>
                <w:lang w:val="de-DE"/>
              </w:rPr>
              <w:t xml:space="preserve"> </w:t>
            </w:r>
            <w:proofErr w:type="gramStart"/>
            <w:r w:rsidRPr="009B6220">
              <w:rPr>
                <w:rFonts w:ascii="Roboto" w:hAnsi="Roboto" w:cs="Roboto"/>
                <w:b/>
                <w:color w:val="FFFFFF"/>
                <w:sz w:val="32"/>
                <w:szCs w:val="32"/>
                <w:lang w:val="de-DE"/>
              </w:rPr>
              <w:t>Verschenke</w:t>
            </w:r>
            <w:proofErr w:type="gramEnd"/>
            <w:r w:rsidRPr="009B6220">
              <w:rPr>
                <w:rFonts w:ascii="Roboto" w:hAnsi="Roboto" w:cs="Roboto"/>
                <w:b/>
                <w:color w:val="FFFFFF"/>
                <w:spacing w:val="-11"/>
                <w:sz w:val="32"/>
                <w:szCs w:val="32"/>
                <w:lang w:val="de-DE"/>
              </w:rPr>
              <w:t xml:space="preserve"> </w:t>
            </w:r>
            <w:r w:rsidRPr="009B6220">
              <w:rPr>
                <w:rFonts w:ascii="Roboto" w:hAnsi="Roboto" w:cs="Roboto"/>
                <w:b/>
                <w:color w:val="FFFFFF"/>
                <w:sz w:val="32"/>
                <w:szCs w:val="32"/>
                <w:lang w:val="de-DE"/>
              </w:rPr>
              <w:t>ein</w:t>
            </w:r>
            <w:r w:rsidRPr="009B6220">
              <w:rPr>
                <w:rFonts w:ascii="Roboto" w:hAnsi="Roboto" w:cs="Roboto"/>
                <w:b/>
                <w:color w:val="FFFFFF"/>
                <w:spacing w:val="-10"/>
                <w:sz w:val="32"/>
                <w:szCs w:val="32"/>
                <w:lang w:val="de-DE"/>
              </w:rPr>
              <w:t xml:space="preserve"> </w:t>
            </w:r>
            <w:r w:rsidRPr="009B6220">
              <w:rPr>
                <w:rFonts w:ascii="Roboto" w:hAnsi="Roboto" w:cs="Roboto"/>
                <w:b/>
                <w:color w:val="FFFFFF"/>
                <w:sz w:val="32"/>
                <w:szCs w:val="32"/>
                <w:lang w:val="de-DE"/>
              </w:rPr>
              <w:t>Lächeln</w:t>
            </w:r>
            <w:r w:rsidRPr="009B6220">
              <w:rPr>
                <w:rFonts w:ascii="Roboto" w:hAnsi="Roboto" w:cs="Roboto"/>
                <w:b/>
                <w:color w:val="FFFFFF"/>
                <w:spacing w:val="-10"/>
                <w:sz w:val="32"/>
                <w:szCs w:val="32"/>
                <w:lang w:val="de-DE"/>
              </w:rPr>
              <w:t xml:space="preserve"> </w:t>
            </w:r>
            <w:r w:rsidRPr="009B6220">
              <w:rPr>
                <w:rFonts w:ascii="Segoe UI Symbol" w:hAnsi="Segoe UI Symbol" w:cs="Segoe UI Symbol"/>
                <w:color w:val="FFFFFF"/>
                <w:spacing w:val="-10"/>
                <w:sz w:val="32"/>
                <w:szCs w:val="32"/>
                <w:lang w:val="de-DE"/>
              </w:rPr>
              <w:t>☺</w:t>
            </w:r>
          </w:p>
          <w:p w14:paraId="5E8FDEA9" w14:textId="77777777" w:rsidR="00E67112" w:rsidRPr="0045118F" w:rsidRDefault="00E67112" w:rsidP="00390BAB">
            <w:pPr>
              <w:pStyle w:val="TableParagraph"/>
              <w:spacing w:before="155"/>
              <w:ind w:left="100" w:right="5"/>
              <w:rPr>
                <w:rFonts w:ascii="Roboto" w:hAnsi="Roboto" w:cs="Roboto"/>
                <w:b/>
                <w:sz w:val="24"/>
                <w:szCs w:val="24"/>
                <w:lang w:val="de-DE"/>
              </w:rPr>
            </w:pP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Kostenlos</w:t>
            </w:r>
            <w:r w:rsidRPr="0045118F">
              <w:rPr>
                <w:rFonts w:ascii="Roboto" w:hAnsi="Roboto" w:cs="Roboto"/>
                <w:b/>
                <w:color w:val="FFFFFF"/>
                <w:spacing w:val="-16"/>
                <w:w w:val="105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–</w:t>
            </w:r>
            <w:r w:rsidRPr="0045118F">
              <w:rPr>
                <w:rFonts w:ascii="Roboto" w:hAnsi="Roboto" w:cs="Roboto"/>
                <w:b/>
                <w:color w:val="FFFFFF"/>
                <w:spacing w:val="-16"/>
                <w:w w:val="105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einfach</w:t>
            </w:r>
            <w:r w:rsidRPr="0045118F">
              <w:rPr>
                <w:rFonts w:ascii="Roboto" w:hAnsi="Roboto" w:cs="Roboto"/>
                <w:b/>
                <w:color w:val="FFFFFF"/>
                <w:spacing w:val="-16"/>
                <w:w w:val="105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–</w:t>
            </w:r>
            <w:r w:rsidRPr="0045118F">
              <w:rPr>
                <w:rFonts w:ascii="Roboto" w:hAnsi="Roboto" w:cs="Roboto"/>
                <w:b/>
                <w:color w:val="FFFFFF"/>
                <w:spacing w:val="-16"/>
                <w:w w:val="105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ehrlich</w:t>
            </w:r>
            <w:r w:rsidRPr="0045118F">
              <w:rPr>
                <w:rFonts w:ascii="Roboto" w:hAnsi="Roboto" w:cs="Roboto"/>
                <w:b/>
                <w:color w:val="FFFFFF"/>
                <w:spacing w:val="-15"/>
                <w:w w:val="105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–</w:t>
            </w:r>
            <w:r w:rsidRPr="0045118F">
              <w:rPr>
                <w:rFonts w:ascii="Roboto" w:hAnsi="Roboto" w:cs="Roboto"/>
                <w:b/>
                <w:color w:val="FFFFFF"/>
                <w:spacing w:val="-16"/>
                <w:w w:val="105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von</w:t>
            </w:r>
            <w:r w:rsidRPr="0045118F">
              <w:rPr>
                <w:rFonts w:ascii="Roboto" w:hAnsi="Roboto" w:cs="Roboto"/>
                <w:b/>
                <w:color w:val="FFFFFF"/>
                <w:spacing w:val="-16"/>
                <w:w w:val="105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6"/>
                <w:w w:val="105"/>
                <w:sz w:val="24"/>
                <w:szCs w:val="24"/>
                <w:lang w:val="de-DE"/>
              </w:rPr>
              <w:t>Herzen</w:t>
            </w:r>
          </w:p>
          <w:p w14:paraId="505DDFD2" w14:textId="77777777" w:rsidR="00E67112" w:rsidRPr="0045118F" w:rsidRDefault="00E67112" w:rsidP="00390BAB">
            <w:pPr>
              <w:pStyle w:val="TableParagraph"/>
              <w:spacing w:before="67"/>
              <w:ind w:left="100"/>
              <w:rPr>
                <w:rFonts w:ascii="Roboto" w:hAnsi="Roboto" w:cs="Roboto"/>
                <w:b/>
                <w:lang w:val="de-DE"/>
              </w:rPr>
            </w:pP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Einfach</w:t>
            </w:r>
            <w:r w:rsidRPr="0045118F">
              <w:rPr>
                <w:rFonts w:ascii="Roboto" w:hAnsi="Roboto" w:cs="Roboto"/>
                <w:b/>
                <w:color w:val="FFFFFF"/>
                <w:spacing w:val="-19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abreißen</w:t>
            </w:r>
            <w:r w:rsidRPr="0045118F">
              <w:rPr>
                <w:rFonts w:ascii="Roboto" w:hAnsi="Roboto" w:cs="Roboto"/>
                <w:b/>
                <w:color w:val="FFFFFF"/>
                <w:spacing w:val="-19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und</w:t>
            </w:r>
            <w:r w:rsidRPr="0045118F">
              <w:rPr>
                <w:rFonts w:ascii="Roboto" w:hAnsi="Roboto" w:cs="Roboto"/>
                <w:b/>
                <w:color w:val="FFFFFF"/>
                <w:spacing w:val="-18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einer</w:t>
            </w:r>
            <w:r w:rsidRPr="0045118F">
              <w:rPr>
                <w:rFonts w:ascii="Roboto" w:hAnsi="Roboto" w:cs="Roboto"/>
                <w:b/>
                <w:color w:val="FFFFFF"/>
                <w:spacing w:val="-19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Kollegin</w:t>
            </w:r>
            <w:r w:rsidRPr="0045118F">
              <w:rPr>
                <w:rFonts w:ascii="Roboto" w:hAnsi="Roboto" w:cs="Roboto"/>
                <w:b/>
                <w:color w:val="FFFFFF"/>
                <w:spacing w:val="-19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oder</w:t>
            </w:r>
            <w:r w:rsidRPr="0045118F">
              <w:rPr>
                <w:rFonts w:ascii="Roboto" w:hAnsi="Roboto" w:cs="Roboto"/>
                <w:b/>
                <w:color w:val="FFFFFF"/>
                <w:spacing w:val="-18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einem</w:t>
            </w:r>
            <w:r w:rsidRPr="0045118F">
              <w:rPr>
                <w:rFonts w:ascii="Roboto" w:hAnsi="Roboto" w:cs="Roboto"/>
                <w:b/>
                <w:color w:val="FFFFFF"/>
                <w:spacing w:val="-19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z w:val="24"/>
                <w:szCs w:val="24"/>
                <w:lang w:val="de-DE"/>
              </w:rPr>
              <w:t>Kollegen</w:t>
            </w:r>
            <w:r w:rsidRPr="0045118F">
              <w:rPr>
                <w:rFonts w:ascii="Roboto" w:hAnsi="Roboto" w:cs="Roboto"/>
                <w:b/>
                <w:color w:val="FFFFFF"/>
                <w:spacing w:val="-18"/>
                <w:sz w:val="24"/>
                <w:szCs w:val="24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b/>
                <w:color w:val="FFFFFF"/>
                <w:spacing w:val="-2"/>
                <w:sz w:val="24"/>
                <w:szCs w:val="24"/>
                <w:lang w:val="de-DE"/>
              </w:rPr>
              <w:t>schenken.</w:t>
            </w:r>
          </w:p>
        </w:tc>
      </w:tr>
      <w:tr w:rsidR="00E67112" w:rsidRPr="0045118F" w14:paraId="551F2ADE" w14:textId="77777777" w:rsidTr="00945668">
        <w:trPr>
          <w:trHeight w:val="6700"/>
        </w:trPr>
        <w:tc>
          <w:tcPr>
            <w:tcW w:w="659" w:type="dxa"/>
            <w:tcBorders>
              <w:top w:val="single" w:sz="18" w:space="0" w:color="3C3C3B"/>
              <w:left w:val="nil"/>
              <w:bottom w:val="single" w:sz="18" w:space="0" w:color="3C3C3B"/>
            </w:tcBorders>
            <w:shd w:val="clear" w:color="auto" w:fill="FCFBE3"/>
            <w:textDirection w:val="btLr"/>
          </w:tcPr>
          <w:p w14:paraId="586C309D" w14:textId="77777777" w:rsidR="00E67112" w:rsidRPr="0045118F" w:rsidRDefault="00E67112" w:rsidP="00390BAB">
            <w:pPr>
              <w:pStyle w:val="TableParagraph"/>
              <w:spacing w:before="214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Du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warst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mir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heute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eine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große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Hilfe!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4991DDD6" w14:textId="689EF443" w:rsidR="00E67112" w:rsidRPr="0045118F" w:rsidRDefault="00E67112" w:rsidP="00390BAB">
            <w:pPr>
              <w:pStyle w:val="TableParagraph"/>
              <w:spacing w:before="200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Mit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dir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arbeite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ich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am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liebsten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="003159D5" w:rsidRPr="0045118F">
              <w:rPr>
                <w:rFonts w:ascii="Roboto" w:hAnsi="Roboto" w:cs="Roboto"/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color w:val="3C3C3B"/>
                <w:spacing w:val="-14"/>
                <w:w w:val="105"/>
                <w:lang w:val="de-DE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CFBE3"/>
            <w:textDirection w:val="btLr"/>
          </w:tcPr>
          <w:p w14:paraId="7BF83CAC" w14:textId="77777777" w:rsidR="00E67112" w:rsidRPr="0045118F" w:rsidRDefault="00E67112" w:rsidP="00390BAB">
            <w:pPr>
              <w:pStyle w:val="TableParagraph"/>
              <w:spacing w:before="191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Gemeinsam</w:t>
            </w:r>
            <w:r w:rsidRPr="0045118F">
              <w:rPr>
                <w:rFonts w:ascii="Roboto" w:hAnsi="Roboto" w:cs="Roboto"/>
                <w:color w:val="3C3C3B"/>
                <w:spacing w:val="-15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ging</w:t>
            </w:r>
            <w:r w:rsidRPr="0045118F">
              <w:rPr>
                <w:rFonts w:ascii="Roboto" w:hAnsi="Roboto" w:cs="Roboto"/>
                <w:color w:val="3C3C3B"/>
                <w:spacing w:val="-15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es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heute</w:t>
            </w:r>
            <w:r w:rsidRPr="0045118F">
              <w:rPr>
                <w:rFonts w:ascii="Roboto" w:hAnsi="Roboto" w:cs="Roboto"/>
                <w:color w:val="3C3C3B"/>
                <w:spacing w:val="-15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besser!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7D3C7BD5" w14:textId="77777777" w:rsidR="00E67112" w:rsidRPr="0045118F" w:rsidRDefault="00E67112" w:rsidP="00390BAB">
            <w:pPr>
              <w:pStyle w:val="TableParagraph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Vielen</w:t>
            </w:r>
            <w:r w:rsidRPr="0045118F">
              <w:rPr>
                <w:rFonts w:ascii="Roboto" w:hAnsi="Roboto" w:cs="Roboto"/>
                <w:color w:val="3C3C3B"/>
                <w:spacing w:val="-12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Dank</w:t>
            </w:r>
            <w:r w:rsidRPr="0045118F">
              <w:rPr>
                <w:rFonts w:ascii="Roboto" w:hAnsi="Roboto" w:cs="Roboto"/>
                <w:color w:val="3C3C3B"/>
                <w:spacing w:val="-12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für</w:t>
            </w:r>
            <w:r w:rsidRPr="0045118F">
              <w:rPr>
                <w:rFonts w:ascii="Roboto" w:hAnsi="Roboto" w:cs="Roboto"/>
                <w:color w:val="3C3C3B"/>
                <w:spacing w:val="-11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die</w:t>
            </w:r>
            <w:r w:rsidRPr="0045118F">
              <w:rPr>
                <w:rFonts w:ascii="Roboto" w:hAnsi="Roboto" w:cs="Roboto"/>
                <w:color w:val="3C3C3B"/>
                <w:spacing w:val="-12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gemeinsame</w:t>
            </w:r>
            <w:r w:rsidRPr="0045118F">
              <w:rPr>
                <w:rFonts w:ascii="Roboto" w:hAnsi="Roboto" w:cs="Roboto"/>
                <w:color w:val="3C3C3B"/>
                <w:spacing w:val="-12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Arbeit!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CFBE3"/>
            <w:textDirection w:val="btLr"/>
          </w:tcPr>
          <w:p w14:paraId="14678335" w14:textId="77777777" w:rsidR="00E67112" w:rsidRPr="0045118F" w:rsidRDefault="00E67112" w:rsidP="00390BAB">
            <w:pPr>
              <w:pStyle w:val="TableParagraph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Trotz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Chaos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ist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die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Arbeit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mit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dir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toll!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62214039" w14:textId="77777777" w:rsidR="00E67112" w:rsidRPr="0045118F" w:rsidRDefault="00E67112" w:rsidP="00390BAB">
            <w:pPr>
              <w:pStyle w:val="TableParagraph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Danke,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dass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du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mich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nicht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im</w:t>
            </w:r>
            <w:r w:rsidRPr="0045118F">
              <w:rPr>
                <w:rFonts w:ascii="Roboto" w:hAnsi="Roboto" w:cs="Roboto"/>
                <w:color w:val="3C3C3B"/>
                <w:spacing w:val="-12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Regen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stehen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lässt.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CFBE3"/>
            <w:textDirection w:val="btLr"/>
          </w:tcPr>
          <w:p w14:paraId="30A9BED9" w14:textId="77777777" w:rsidR="00E67112" w:rsidRPr="0045118F" w:rsidRDefault="00E67112" w:rsidP="00390BAB">
            <w:pPr>
              <w:pStyle w:val="TableParagraph"/>
              <w:spacing w:before="193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Dein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Humor</w:t>
            </w:r>
            <w:r w:rsidRPr="0045118F">
              <w:rPr>
                <w:rFonts w:ascii="Roboto" w:hAnsi="Roboto" w:cs="Roboto"/>
                <w:color w:val="3C3C3B"/>
                <w:spacing w:val="-19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hat</w:t>
            </w:r>
            <w:r w:rsidRPr="0045118F">
              <w:rPr>
                <w:rFonts w:ascii="Roboto" w:hAnsi="Roboto" w:cs="Roboto"/>
                <w:color w:val="3C3C3B"/>
                <w:spacing w:val="-19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mir</w:t>
            </w:r>
            <w:r w:rsidRPr="0045118F">
              <w:rPr>
                <w:rFonts w:ascii="Roboto" w:hAnsi="Roboto" w:cs="Roboto"/>
                <w:color w:val="3C3C3B"/>
                <w:spacing w:val="-19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heute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meinen</w:t>
            </w:r>
            <w:r w:rsidRPr="0045118F">
              <w:rPr>
                <w:rFonts w:ascii="Roboto" w:hAnsi="Roboto" w:cs="Roboto"/>
                <w:color w:val="3C3C3B"/>
                <w:spacing w:val="-19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Tag</w:t>
            </w:r>
            <w:r w:rsidRPr="0045118F">
              <w:rPr>
                <w:rFonts w:ascii="Roboto" w:hAnsi="Roboto" w:cs="Roboto"/>
                <w:color w:val="3C3C3B"/>
                <w:spacing w:val="-19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gerettet.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7B0B5322" w14:textId="77777777" w:rsidR="00E67112" w:rsidRPr="0045118F" w:rsidRDefault="00E67112" w:rsidP="00390BAB">
            <w:pPr>
              <w:pStyle w:val="TableParagraph"/>
              <w:spacing w:before="193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Schön,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dass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es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dich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im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Team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gibt.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CFBE3"/>
            <w:textDirection w:val="btLr"/>
          </w:tcPr>
          <w:p w14:paraId="7C814A6A" w14:textId="77777777" w:rsidR="00E67112" w:rsidRPr="0045118F" w:rsidRDefault="00E67112" w:rsidP="00390BAB">
            <w:pPr>
              <w:pStyle w:val="TableParagraph"/>
              <w:spacing w:before="194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Ich</w:t>
            </w:r>
            <w:r w:rsidRPr="0045118F">
              <w:rPr>
                <w:rFonts w:ascii="Roboto" w:hAnsi="Roboto" w:cs="Roboto"/>
                <w:color w:val="3C3C3B"/>
                <w:spacing w:val="-15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freue</w:t>
            </w:r>
            <w:r w:rsidRPr="0045118F">
              <w:rPr>
                <w:rFonts w:ascii="Roboto" w:hAnsi="Roboto" w:cs="Roboto"/>
                <w:color w:val="3C3C3B"/>
                <w:spacing w:val="-15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mich,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mit</w:t>
            </w:r>
            <w:r w:rsidRPr="0045118F">
              <w:rPr>
                <w:rFonts w:ascii="Roboto" w:hAnsi="Roboto" w:cs="Roboto"/>
                <w:color w:val="3C3C3B"/>
                <w:spacing w:val="-15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dir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zu</w:t>
            </w:r>
            <w:r w:rsidRPr="0045118F">
              <w:rPr>
                <w:rFonts w:ascii="Roboto" w:hAnsi="Roboto" w:cs="Roboto"/>
                <w:color w:val="3C3C3B"/>
                <w:spacing w:val="-15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arbeiten!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0710C982" w14:textId="77777777" w:rsidR="00E67112" w:rsidRPr="0045118F" w:rsidRDefault="00E67112" w:rsidP="00390BAB">
            <w:pPr>
              <w:pStyle w:val="TableParagraph"/>
              <w:spacing w:before="194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Danke,</w:t>
            </w:r>
            <w:r w:rsidRPr="0045118F">
              <w:rPr>
                <w:rFonts w:ascii="Roboto" w:hAnsi="Roboto" w:cs="Roboto"/>
                <w:color w:val="3C3C3B"/>
                <w:spacing w:val="-21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du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hast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mich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heute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umgehauen!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CFBE3"/>
            <w:textDirection w:val="btLr"/>
          </w:tcPr>
          <w:p w14:paraId="2A0F4397" w14:textId="77777777" w:rsidR="00E67112" w:rsidRPr="0045118F" w:rsidRDefault="00E67112" w:rsidP="00390BAB">
            <w:pPr>
              <w:pStyle w:val="TableParagraph"/>
              <w:spacing w:before="195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Dein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Lächeln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steckt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an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–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danke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dafür!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7E8BBA05" w14:textId="77777777" w:rsidR="00E67112" w:rsidRPr="0045118F" w:rsidRDefault="00E67112" w:rsidP="00390BAB">
            <w:pPr>
              <w:pStyle w:val="TableParagraph"/>
              <w:spacing w:before="195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Du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bist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ein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Fels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in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der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Brandung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–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schön,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dass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du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bist!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CFBE3"/>
            <w:textDirection w:val="btLr"/>
          </w:tcPr>
          <w:p w14:paraId="516C491A" w14:textId="77777777" w:rsidR="00E67112" w:rsidRPr="0045118F" w:rsidRDefault="00E67112" w:rsidP="00390BAB">
            <w:pPr>
              <w:pStyle w:val="TableParagraph"/>
              <w:spacing w:before="195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Mit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dir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läuft</w:t>
            </w:r>
            <w:r w:rsidRPr="0045118F">
              <w:rPr>
                <w:rFonts w:ascii="Roboto" w:hAnsi="Roboto" w:cs="Roboto"/>
                <w:color w:val="3C3C3B"/>
                <w:spacing w:val="-19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es</w:t>
            </w:r>
            <w:r w:rsidRPr="0045118F">
              <w:rPr>
                <w:rFonts w:ascii="Roboto" w:hAnsi="Roboto" w:cs="Roboto"/>
                <w:color w:val="3C3C3B"/>
                <w:spacing w:val="-20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einfach!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423D4AE1" w14:textId="77777777" w:rsidR="00E67112" w:rsidRPr="0045118F" w:rsidRDefault="00E67112" w:rsidP="00390BAB">
            <w:pPr>
              <w:pStyle w:val="TableParagraph"/>
              <w:spacing w:before="196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Danke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für</w:t>
            </w:r>
            <w:r w:rsidRPr="0045118F">
              <w:rPr>
                <w:rFonts w:ascii="Roboto" w:hAnsi="Roboto" w:cs="Roboto"/>
                <w:color w:val="3C3C3B"/>
                <w:spacing w:val="-13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dein</w:t>
            </w:r>
            <w:r w:rsidRPr="0045118F">
              <w:rPr>
                <w:rFonts w:ascii="Roboto" w:hAnsi="Roboto" w:cs="Roboto"/>
                <w:color w:val="3C3C3B"/>
                <w:spacing w:val="-14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Engagement.</w:t>
            </w:r>
          </w:p>
        </w:tc>
        <w:tc>
          <w:tcPr>
            <w:tcW w:w="659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CFBE3"/>
            <w:textDirection w:val="btLr"/>
          </w:tcPr>
          <w:p w14:paraId="446E6AD0" w14:textId="77777777" w:rsidR="00E67112" w:rsidRPr="0045118F" w:rsidRDefault="00E67112" w:rsidP="00390BAB">
            <w:pPr>
              <w:pStyle w:val="TableParagraph"/>
              <w:spacing w:before="196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Du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machst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einen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2"/>
                <w:w w:val="105"/>
                <w:lang w:val="de-DE"/>
              </w:rPr>
              <w:t>tollen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Job!</w:t>
            </w:r>
          </w:p>
        </w:tc>
        <w:tc>
          <w:tcPr>
            <w:tcW w:w="655" w:type="dxa"/>
            <w:tcBorders>
              <w:top w:val="single" w:sz="18" w:space="0" w:color="3C3C3B"/>
              <w:bottom w:val="single" w:sz="18" w:space="0" w:color="3C3C3B"/>
            </w:tcBorders>
            <w:shd w:val="clear" w:color="auto" w:fill="F2F3C2"/>
            <w:textDirection w:val="btLr"/>
          </w:tcPr>
          <w:p w14:paraId="5B047591" w14:textId="77777777" w:rsidR="00E67112" w:rsidRPr="0045118F" w:rsidRDefault="00E67112" w:rsidP="00390BAB">
            <w:pPr>
              <w:pStyle w:val="TableParagraph"/>
              <w:spacing w:before="197"/>
              <w:rPr>
                <w:rFonts w:ascii="Roboto" w:hAnsi="Roboto" w:cs="Roboto"/>
                <w:lang w:val="de-DE"/>
              </w:rPr>
            </w:pP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Ich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bin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froh,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dass</w:t>
            </w:r>
            <w:r w:rsidRPr="0045118F">
              <w:rPr>
                <w:rFonts w:ascii="Roboto" w:hAnsi="Roboto" w:cs="Roboto"/>
                <w:color w:val="3C3C3B"/>
                <w:spacing w:val="-17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du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hier</w:t>
            </w:r>
            <w:r w:rsidRPr="0045118F">
              <w:rPr>
                <w:rFonts w:ascii="Roboto" w:hAnsi="Roboto" w:cs="Roboto"/>
                <w:color w:val="3C3C3B"/>
                <w:spacing w:val="-16"/>
                <w:w w:val="105"/>
                <w:lang w:val="de-DE"/>
              </w:rPr>
              <w:t xml:space="preserve"> </w:t>
            </w:r>
            <w:r w:rsidRPr="0045118F">
              <w:rPr>
                <w:rFonts w:ascii="Roboto" w:hAnsi="Roboto" w:cs="Roboto"/>
                <w:color w:val="3C3C3B"/>
                <w:spacing w:val="-4"/>
                <w:w w:val="105"/>
                <w:lang w:val="de-DE"/>
              </w:rPr>
              <w:t>arbeitest.</w:t>
            </w:r>
          </w:p>
        </w:tc>
      </w:tr>
    </w:tbl>
    <w:p w14:paraId="4A1EBFA7" w14:textId="5FCBF0EC" w:rsidR="004831A7" w:rsidRDefault="004831A7"/>
    <w:sectPr w:rsidR="004831A7" w:rsidSect="00AC15C7">
      <w:headerReference w:type="default" r:id="rIdH1"/>
      <w:footerReference w:type="default" r:id="rIdF1"/>
      <w:pgSz w:w="11906" w:h="16838"/>
      <w:pgMar w:top="1417" w:right="849" w:bottom="1134" w:left="1417" w:header="708" w:footer="42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ind w:left="-709"/>
      <w:spacing w:after="80"/>
    </w:pPr>
    <w:r>
      <w:rPr>
        <w:rFonts w:ascii="Roboto" w:hAnsi="Roboto" w:cs="Roboto"/>
        <w:color w:val="3C3C3B"/>
        <w:spacing w:val="30"/>
        <w:sz w:val="18"/>
        <w:szCs w:val="18"/>
      </w:rPr>
      <w:t xml:space="preserve">NAVIRA  |  </w:t>
    </w:r>
    <w:r>
      <w:rPr>
        <w:rFonts w:ascii="Roboto" w:hAnsi="Roboto" w:cs="Roboto"/>
        <w:b/>
        <w:color w:val="FFFFFF"/>
        <w:sz w:val="18"/>
        <w:szCs w:val="18"/>
        <w:shd w:val="clear" w:color="auto" w:fill="E84E0F"/>
      </w:rPr>
      <w:t xml:space="preserve"> 11 </w:t>
    </w:r>
    <w:r>
      <w:rPr>
        <w:rFonts w:ascii="Roboto" w:hAnsi="Roboto" w:cs="Roboto"/>
        <w:color w:val="3C3C3B"/>
        <w:spacing w:val="30"/>
        <w:sz w:val="18"/>
        <w:szCs w:val="18"/>
      </w:rPr>
      <w:t xml:space="preserve">  2026</w:t>
    </w:r>
  </w:p>
  <w:p>
    <w:pPr>
      <w:pBdr>
        <w:top w:val="single" w:sz="4" w:space="4" w:color="DEDC00"/>
      </w:pBdr>
      <w:ind w:left="-709" w:right="-142"/>
      <w:spacing w:after="0"/>
    </w:pPr>
    <w:r>
      <w:rPr>
        <w:rFonts w:ascii="Roboto" w:hAnsi="Roboto" w:cs="Roboto"/>
        <w:color w:val="3C3C3B"/>
        <w:sz w:val="14"/>
        <w:szCs w:val="14"/>
      </w:rPr>
      <w:t xml:space="preserve">© 2026 NAVIRA · Mustervorlage zur Ausgabe 11/2026 · Vervielfältigung nur für den internen Gebrauch im eigenen Unternehmen.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ind w:left="-709"/>
    </w:pPr>
    <w:r>
      <w:drawing>
        <wp:inline distT="0" distB="0" distL="0" distR="0">
          <wp:extent cx="1655999" cy="439305"/>
          <wp:docPr id="10" name="NAVIRA Logo"/>
          <a:graphic>
            <a:graphicData uri="http://schemas.openxmlformats.org/drawingml/2006/picture">
              <pic:pic>
                <pic:nvPicPr>
                  <pic:cNvPr id="10" name="navira_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655999" cy="439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90"/>
    <w:rsid w:val="000D05AE"/>
    <w:rsid w:val="000E25E7"/>
    <w:rsid w:val="001226FC"/>
    <w:rsid w:val="00190486"/>
    <w:rsid w:val="00196813"/>
    <w:rsid w:val="001A5E17"/>
    <w:rsid w:val="001C3B15"/>
    <w:rsid w:val="002149DC"/>
    <w:rsid w:val="0024134E"/>
    <w:rsid w:val="0027183D"/>
    <w:rsid w:val="002B1E3D"/>
    <w:rsid w:val="002B48EC"/>
    <w:rsid w:val="002E1F91"/>
    <w:rsid w:val="003048AB"/>
    <w:rsid w:val="003159D5"/>
    <w:rsid w:val="00332FA1"/>
    <w:rsid w:val="00362EDE"/>
    <w:rsid w:val="003A75CB"/>
    <w:rsid w:val="003B1F0E"/>
    <w:rsid w:val="003F0C29"/>
    <w:rsid w:val="004310E0"/>
    <w:rsid w:val="0045118F"/>
    <w:rsid w:val="0046243B"/>
    <w:rsid w:val="00475673"/>
    <w:rsid w:val="004831A7"/>
    <w:rsid w:val="004B5C4C"/>
    <w:rsid w:val="004B7535"/>
    <w:rsid w:val="00503337"/>
    <w:rsid w:val="00512429"/>
    <w:rsid w:val="00562B81"/>
    <w:rsid w:val="00571D78"/>
    <w:rsid w:val="006117FE"/>
    <w:rsid w:val="006327A5"/>
    <w:rsid w:val="006621B3"/>
    <w:rsid w:val="006A24F0"/>
    <w:rsid w:val="006B263D"/>
    <w:rsid w:val="006F619B"/>
    <w:rsid w:val="0071742F"/>
    <w:rsid w:val="007450EF"/>
    <w:rsid w:val="007A0F35"/>
    <w:rsid w:val="007A3FEF"/>
    <w:rsid w:val="007B36D8"/>
    <w:rsid w:val="007B70D3"/>
    <w:rsid w:val="007C1D23"/>
    <w:rsid w:val="007D771C"/>
    <w:rsid w:val="007F008E"/>
    <w:rsid w:val="008979C3"/>
    <w:rsid w:val="008C56FC"/>
    <w:rsid w:val="008E1968"/>
    <w:rsid w:val="008E6532"/>
    <w:rsid w:val="009034F4"/>
    <w:rsid w:val="00912C2A"/>
    <w:rsid w:val="00945668"/>
    <w:rsid w:val="009B03DF"/>
    <w:rsid w:val="009B162D"/>
    <w:rsid w:val="009B6220"/>
    <w:rsid w:val="00A2533A"/>
    <w:rsid w:val="00A50651"/>
    <w:rsid w:val="00A658D4"/>
    <w:rsid w:val="00AB2C99"/>
    <w:rsid w:val="00AC15C7"/>
    <w:rsid w:val="00AC17F0"/>
    <w:rsid w:val="00AE50C0"/>
    <w:rsid w:val="00AE7E35"/>
    <w:rsid w:val="00B0525A"/>
    <w:rsid w:val="00B505E4"/>
    <w:rsid w:val="00B959EB"/>
    <w:rsid w:val="00B97F38"/>
    <w:rsid w:val="00C00B1A"/>
    <w:rsid w:val="00CC7BF3"/>
    <w:rsid w:val="00D20F82"/>
    <w:rsid w:val="00D466FA"/>
    <w:rsid w:val="00DB1192"/>
    <w:rsid w:val="00DB4CC8"/>
    <w:rsid w:val="00DD2EB6"/>
    <w:rsid w:val="00E17D90"/>
    <w:rsid w:val="00E24B03"/>
    <w:rsid w:val="00E67112"/>
    <w:rsid w:val="00EB6BE9"/>
    <w:rsid w:val="00EC3B70"/>
    <w:rsid w:val="00EF4B60"/>
    <w:rsid w:val="00F25C78"/>
    <w:rsid w:val="00F31E5A"/>
    <w:rsid w:val="00F6636A"/>
    <w:rsid w:val="00F71D35"/>
    <w:rsid w:val="00F75427"/>
    <w:rsid w:val="00F87C67"/>
    <w:rsid w:val="00F92BB4"/>
    <w:rsid w:val="00F92CE2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C90E"/>
  <w15:chartTrackingRefBased/>
  <w15:docId w15:val="{B2AD36AE-D523-469E-83FE-AFD2804E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D9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EB6BE9"/>
    <w:pPr>
      <w:widowControl w:val="0"/>
      <w:autoSpaceDE w:val="0"/>
      <w:autoSpaceDN w:val="0"/>
      <w:spacing w:after="0" w:line="240" w:lineRule="auto"/>
      <w:ind w:left="114"/>
    </w:pPr>
    <w:rPr>
      <w:rFonts w:ascii="Calibri" w:eastAsia="Calibri" w:hAnsi="Calibri" w:cs="Calibri"/>
      <w:kern w:val="0"/>
      <w:sz w:val="19"/>
      <w:szCs w:val="19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EB6BE9"/>
    <w:rPr>
      <w:rFonts w:ascii="Calibri" w:eastAsia="Calibri" w:hAnsi="Calibri" w:cs="Calibri"/>
      <w:kern w:val="0"/>
      <w:sz w:val="19"/>
      <w:szCs w:val="19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B03D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B03DF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H1" Type="http://schemas.openxmlformats.org/officeDocument/2006/relationships/header" Target="header1.xml"/><Relationship Id="rIdF1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navira_logo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689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NAVIRA Mustervorlage: Abrisszettel für mehr Verbundenheit</dc:title>
  <dc:subject/>
  <dc:creator>NAVIRA</dc:creator>
  <cp:keywords/>
  <dc:description/>
  <cp:lastModifiedBy>NAVIRA</cp:lastModifiedBy>
  <cp:revision>4</cp:revision>
  <dcterms:created xsi:type="dcterms:W3CDTF">2026-02-23T07:26:00Z</dcterms:created>
  <dcterms:modified xsi:type="dcterms:W3CDTF">2026-02-23T07:28:00Z</dcterms:modified>
</cp:coreProperties>
</file>